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B" w:rsidRDefault="00F1507F" w:rsidP="00F15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посвященный ко дню Матери «Мамочка моя родная…»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1вед: 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своего рождения, ребенок спросил у Бога: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знаю, зачем я иду в этот мир, что я должен делать?</w:t>
      </w:r>
    </w:p>
    <w:p w:rsidR="00F1507F" w:rsidRDefault="00F1507F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2вед: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ответил: Я подарю тебе ангела, который всегда будет рядом с тобой. Он все тебе объяснит. 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1вед: 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 я пойму его, ведь я не знаю его языка?</w:t>
      </w:r>
    </w:p>
    <w:p w:rsidR="00F1507F" w:rsidRDefault="00F1507F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2вед: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Ангел будет учить тебя своему языку? – спросил ребенок</w:t>
      </w:r>
    </w:p>
    <w:p w:rsidR="00F1507F" w:rsidRDefault="00F1507F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F1507F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зовут моего ангела? – спросил ребенок</w:t>
      </w:r>
    </w:p>
    <w:p w:rsidR="00F1507F" w:rsidRDefault="00F1507F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2вед:</w:t>
      </w:r>
    </w:p>
    <w:p w:rsidR="00427B2B" w:rsidRDefault="00F1507F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Неважно, как его зовут, у него много имен</w:t>
      </w:r>
      <w:r w:rsidR="00427B2B">
        <w:rPr>
          <w:rFonts w:ascii="Times New Roman" w:hAnsi="Times New Roman" w:cs="Times New Roman"/>
          <w:sz w:val="28"/>
          <w:szCs w:val="28"/>
        </w:rPr>
        <w:t>, ты будешь называть его МАМА!</w:t>
      </w:r>
    </w:p>
    <w:p w:rsidR="00427B2B" w:rsidRDefault="00427B2B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и встают полукругом</w:t>
      </w:r>
    </w:p>
    <w:p w:rsidR="00427B2B" w:rsidRDefault="00427B2B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1вед: </w:t>
      </w:r>
    </w:p>
    <w:p w:rsidR="00F1507F" w:rsidRDefault="00427B2B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вечер! Сегодня мы собрались в этом зале ради самых близких людей на свете! День Матери</w:t>
      </w:r>
      <w:r w:rsidR="00F15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международный праздник. Мы поздравляем всех женщин, которым выпала такая счастливая и нелегкая судьба – быть Матерью!</w:t>
      </w:r>
    </w:p>
    <w:p w:rsidR="00427B2B" w:rsidRDefault="00427B2B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2вед:</w:t>
      </w:r>
    </w:p>
    <w:p w:rsidR="00427B2B" w:rsidRDefault="00427B2B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Матери начинается род человеческий. Мать – это самое святое в нашей жизни, и поэтому наш праздник мы посвящаем вам – дорогие мамы!</w:t>
      </w:r>
    </w:p>
    <w:p w:rsidR="00FE4536" w:rsidRDefault="00427B2B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хотят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порадовать своими выступлениями</w:t>
      </w:r>
      <w:r w:rsidR="00FE4536">
        <w:rPr>
          <w:rFonts w:ascii="Times New Roman" w:hAnsi="Times New Roman" w:cs="Times New Roman"/>
          <w:sz w:val="28"/>
          <w:szCs w:val="28"/>
        </w:rPr>
        <w:t>, самые дорогие, самые очаровательные ваши дети!</w:t>
      </w:r>
    </w:p>
    <w:p w:rsidR="00FE4536" w:rsidRDefault="00FE4536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песни дети садятся на стульчики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1вед: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слова нужны для того, чтобы отблагодарить за заботу и за ласку наших мам.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мамы, признаются вам в любви!</w:t>
      </w:r>
    </w:p>
    <w:p w:rsidR="00FE4536" w:rsidRDefault="00FE4536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1ребенок: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427B2B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своих сил?</w:t>
      </w:r>
      <w:r w:rsidR="00427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FE4536" w:rsidRDefault="00FE4536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2ребенок: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FE4536" w:rsidRDefault="00FE4536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3ребенок: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FE4536" w:rsidRDefault="00FE4536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FE4536" w:rsidRDefault="00FE4536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4ребенок:</w:t>
      </w:r>
    </w:p>
    <w:p w:rsidR="00FE4536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поможет? Знаю – Мама.</w:t>
      </w:r>
    </w:p>
    <w:p w:rsidR="00AF56F5" w:rsidRDefault="00AF56F5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5ребенок: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ночей прошло не мало,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Забот, тревог не перечесть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всем, родные мамы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AF56F5" w:rsidRDefault="00AF56F5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2вед: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маме сложно много пословиц, сказано много хороших слов великими людьми. Сейчас мы проверим, насколько они знакомы нашим мамам!</w:t>
      </w:r>
    </w:p>
    <w:p w:rsidR="00AF56F5" w:rsidRDefault="00AF56F5" w:rsidP="00F150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«Закончи пословицу»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прекрасное в человеке от лучей солнца и от </w:t>
      </w:r>
      <w:r w:rsidRPr="00AF56F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молока матери </w:t>
      </w:r>
      <w:r w:rsidRPr="00AF56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будем вечно прославлять ту женщину, чье </w:t>
      </w:r>
      <w:r w:rsidRPr="00AF56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имя Мать</w:t>
      </w:r>
      <w:r w:rsidRPr="00AF56F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«Птица рада весне, а </w:t>
      </w:r>
      <w:r w:rsidRPr="00AF56F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младенец – матери</w:t>
      </w:r>
      <w:r w:rsidRPr="00AF56F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7B80" w:rsidRDefault="00AF56F5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милее дружка,</w:t>
      </w:r>
      <w:r w:rsidR="00137B80">
        <w:rPr>
          <w:rFonts w:ascii="Times New Roman" w:hAnsi="Times New Roman" w:cs="Times New Roman"/>
          <w:sz w:val="28"/>
          <w:szCs w:val="28"/>
        </w:rPr>
        <w:t xml:space="preserve"> чем </w:t>
      </w:r>
      <w:r w:rsidR="00137B80" w:rsidRPr="00137B80">
        <w:rPr>
          <w:rFonts w:ascii="Times New Roman" w:hAnsi="Times New Roman" w:cs="Times New Roman"/>
          <w:sz w:val="28"/>
          <w:szCs w:val="28"/>
        </w:rPr>
        <w:t xml:space="preserve">/ </w:t>
      </w:r>
      <w:r w:rsidR="00137B80">
        <w:rPr>
          <w:rFonts w:ascii="Times New Roman" w:hAnsi="Times New Roman" w:cs="Times New Roman"/>
          <w:sz w:val="28"/>
          <w:szCs w:val="28"/>
        </w:rPr>
        <w:t>родная матушка</w:t>
      </w:r>
      <w:r w:rsidR="00137B80" w:rsidRPr="00137B80">
        <w:rPr>
          <w:rFonts w:ascii="Times New Roman" w:hAnsi="Times New Roman" w:cs="Times New Roman"/>
          <w:sz w:val="28"/>
          <w:szCs w:val="28"/>
        </w:rPr>
        <w:t>/</w:t>
      </w:r>
      <w:r w:rsidR="00137B80">
        <w:rPr>
          <w:rFonts w:ascii="Times New Roman" w:hAnsi="Times New Roman" w:cs="Times New Roman"/>
          <w:sz w:val="28"/>
          <w:szCs w:val="28"/>
        </w:rPr>
        <w:t>»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солнышке светло, при </w:t>
      </w:r>
      <w:r w:rsidRPr="00137B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матери добро</w:t>
      </w:r>
      <w:r w:rsidRPr="00137B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«Материнская забота в огне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горит </w:t>
      </w:r>
      <w:r w:rsidRPr="00137B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 воде не тонет</w:t>
      </w:r>
      <w:proofErr w:type="gramEnd"/>
      <w:r w:rsidRPr="00137B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матери – ребенок до ста лет </w:t>
      </w:r>
      <w:r w:rsidRPr="00137B8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детенок</w:t>
      </w:r>
      <w:proofErr w:type="spellEnd"/>
      <w:r w:rsidRPr="00137B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7B80" w:rsidRDefault="00137B80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самое важное для ребенка?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конечно родной дом и мамочка, которая всегда пожалеет и назовет самым добрым и нежным словом. 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предлагаем сыграть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«Мамин голос»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 детей стоят, отвернувшись, отгадывают голоса своих мам)</w:t>
      </w:r>
    </w:p>
    <w:p w:rsidR="00137B80" w:rsidRDefault="00137B80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1вед:</w:t>
      </w:r>
    </w:p>
    <w:p w:rsidR="00AF56F5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F5" w:rsidRPr="00AF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Дорогие мамы, дети дарят вам половинки своих сердец!</w:t>
      </w:r>
    </w:p>
    <w:p w:rsidR="00137B80" w:rsidRDefault="00137B80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 «Сердца половинка»</w:t>
      </w:r>
    </w:p>
    <w:p w:rsidR="00137B80" w:rsidRDefault="00137B80" w:rsidP="00F1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2вед: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много времени прошло, когда вы варили разные кашки своим деткам. Мы сейчас проверим, умеете ли вы варить кашу!</w:t>
      </w:r>
    </w:p>
    <w:p w:rsidR="00137B80" w:rsidRDefault="00137B8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«Варим кашу»</w:t>
      </w:r>
    </w:p>
    <w:p w:rsidR="00137B80" w:rsidRDefault="00F96C2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задумала кашу варить, чтоб деток накормить.</w:t>
      </w:r>
    </w:p>
    <w:p w:rsidR="00F96C20" w:rsidRDefault="00F96C2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пошла и вот, что взяла:</w:t>
      </w:r>
    </w:p>
    <w:p w:rsidR="00F96C20" w:rsidRDefault="00F96C2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Парное молоко – да!</w:t>
      </w:r>
    </w:p>
    <w:p w:rsidR="00F96C20" w:rsidRDefault="00F96C2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Куриное яйцо – нет!</w:t>
      </w:r>
    </w:p>
    <w:p w:rsidR="00F96C20" w:rsidRDefault="00F96C2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Манная крупа – да!</w:t>
      </w:r>
    </w:p>
    <w:p w:rsidR="00F96C20" w:rsidRDefault="00F96C2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F96C20" w:rsidRPr="00137B80" w:rsidRDefault="00F96C20" w:rsidP="00F1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Соленый огурец – нет!</w:t>
      </w:r>
      <w:bookmarkStart w:id="0" w:name="_GoBack"/>
      <w:bookmarkEnd w:id="0"/>
    </w:p>
    <w:p w:rsidR="00AF56F5" w:rsidRPr="00AF56F5" w:rsidRDefault="00AF56F5" w:rsidP="00F1507F">
      <w:pPr>
        <w:rPr>
          <w:rFonts w:ascii="Times New Roman" w:hAnsi="Times New Roman" w:cs="Times New Roman"/>
          <w:sz w:val="28"/>
          <w:szCs w:val="28"/>
        </w:rPr>
      </w:pPr>
    </w:p>
    <w:sectPr w:rsidR="00AF56F5" w:rsidRPr="00AF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5"/>
    <w:rsid w:val="00137B80"/>
    <w:rsid w:val="00427B2B"/>
    <w:rsid w:val="00733C27"/>
    <w:rsid w:val="00AF56F5"/>
    <w:rsid w:val="00DA55F5"/>
    <w:rsid w:val="00F1507F"/>
    <w:rsid w:val="00F9302B"/>
    <w:rsid w:val="00F96C20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2017-10-04T11:44:00Z</dcterms:created>
  <dcterms:modified xsi:type="dcterms:W3CDTF">2020-02-28T05:26:00Z</dcterms:modified>
</cp:coreProperties>
</file>